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6196" w14:textId="03130EF2" w:rsidR="002B6247" w:rsidRDefault="00604F51" w:rsidP="002C3E5D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別紙</w:t>
      </w:r>
      <w:r w:rsidR="00063FB1" w:rsidRPr="00063FB1">
        <w:rPr>
          <w:rFonts w:hint="eastAsia"/>
          <w:sz w:val="24"/>
        </w:rPr>
        <w:t>様式</w:t>
      </w:r>
      <w:r w:rsidR="00F04825">
        <w:rPr>
          <w:rFonts w:hint="eastAsia"/>
          <w:sz w:val="24"/>
        </w:rPr>
        <w:t>２</w:t>
      </w:r>
    </w:p>
    <w:p w14:paraId="21426F57" w14:textId="41A4B39A" w:rsidR="00063FB1" w:rsidRDefault="00063FB1" w:rsidP="002C3E5D">
      <w:pPr>
        <w:spacing w:line="280" w:lineRule="exact"/>
        <w:jc w:val="center"/>
        <w:rPr>
          <w:sz w:val="28"/>
        </w:rPr>
      </w:pPr>
      <w:r w:rsidRPr="00063FB1">
        <w:rPr>
          <w:rFonts w:hint="eastAsia"/>
          <w:sz w:val="28"/>
        </w:rPr>
        <w:t>入札参加申請書</w:t>
      </w:r>
    </w:p>
    <w:p w14:paraId="668AF3BC" w14:textId="77777777" w:rsidR="000D2725" w:rsidRPr="00063FB1" w:rsidRDefault="000D2725" w:rsidP="002C3E5D">
      <w:pPr>
        <w:spacing w:line="280" w:lineRule="exact"/>
        <w:jc w:val="center"/>
        <w:rPr>
          <w:sz w:val="24"/>
        </w:rPr>
      </w:pPr>
    </w:p>
    <w:p w14:paraId="42038B3D" w14:textId="39F2F475" w:rsidR="00063FB1" w:rsidRDefault="00DC49C6" w:rsidP="002C3E5D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63FB1" w:rsidRPr="00063FB1">
        <w:rPr>
          <w:rFonts w:hint="eastAsia"/>
          <w:sz w:val="24"/>
        </w:rPr>
        <w:t xml:space="preserve">　　年　　月　　日</w:t>
      </w:r>
    </w:p>
    <w:p w14:paraId="77ACFB24" w14:textId="77777777" w:rsidR="00063FB1" w:rsidRPr="00063FB1" w:rsidRDefault="00063FB1" w:rsidP="000D2725">
      <w:pPr>
        <w:spacing w:line="280" w:lineRule="exact"/>
        <w:jc w:val="left"/>
        <w:rPr>
          <w:sz w:val="24"/>
        </w:rPr>
      </w:pPr>
      <w:r w:rsidRPr="00063FB1">
        <w:rPr>
          <w:rFonts w:hint="eastAsia"/>
          <w:kern w:val="0"/>
          <w:sz w:val="24"/>
        </w:rPr>
        <w:t>一般財団法人</w:t>
      </w:r>
      <w:r w:rsidRPr="00063FB1">
        <w:rPr>
          <w:rFonts w:hint="eastAsia"/>
          <w:sz w:val="24"/>
        </w:rPr>
        <w:t>新潟県地域医療推進機構</w:t>
      </w:r>
    </w:p>
    <w:p w14:paraId="422B8BD0" w14:textId="77777777" w:rsidR="00063FB1" w:rsidRPr="00063FB1" w:rsidRDefault="00063FB1" w:rsidP="000D2725">
      <w:pPr>
        <w:spacing w:line="280" w:lineRule="exact"/>
        <w:rPr>
          <w:sz w:val="24"/>
        </w:rPr>
      </w:pPr>
      <w:r w:rsidRPr="00063FB1">
        <w:rPr>
          <w:rFonts w:hint="eastAsia"/>
          <w:kern w:val="0"/>
          <w:sz w:val="24"/>
        </w:rPr>
        <w:t>魚沼基幹病院</w:t>
      </w:r>
    </w:p>
    <w:p w14:paraId="1B9F8E98" w14:textId="5856D031" w:rsidR="00063FB1" w:rsidRPr="00063FB1" w:rsidRDefault="00063FB1" w:rsidP="000D2725">
      <w:pPr>
        <w:spacing w:line="280" w:lineRule="exact"/>
        <w:rPr>
          <w:sz w:val="24"/>
        </w:rPr>
      </w:pPr>
      <w:r w:rsidRPr="00063FB1">
        <w:rPr>
          <w:rFonts w:hint="eastAsia"/>
          <w:kern w:val="0"/>
          <w:sz w:val="24"/>
        </w:rPr>
        <w:t xml:space="preserve">病院長　　</w:t>
      </w:r>
      <w:r w:rsidR="00DC49C6">
        <w:rPr>
          <w:rFonts w:hint="eastAsia"/>
          <w:kern w:val="0"/>
          <w:sz w:val="24"/>
        </w:rPr>
        <w:t>鈴木　榮一</w:t>
      </w:r>
      <w:r w:rsidRPr="00063FB1">
        <w:rPr>
          <w:rFonts w:hint="eastAsia"/>
          <w:kern w:val="0"/>
          <w:sz w:val="24"/>
        </w:rPr>
        <w:t xml:space="preserve">　様</w:t>
      </w:r>
    </w:p>
    <w:p w14:paraId="532E2380" w14:textId="77777777" w:rsidR="00063FB1" w:rsidRPr="00063FB1" w:rsidRDefault="00063FB1" w:rsidP="00063FB1">
      <w:pPr>
        <w:jc w:val="right"/>
        <w:rPr>
          <w:sz w:val="24"/>
        </w:rPr>
      </w:pPr>
    </w:p>
    <w:p w14:paraId="573D05B5" w14:textId="2EB5529C" w:rsidR="00063FB1" w:rsidRPr="002946F1" w:rsidRDefault="00A26B17" w:rsidP="000D2725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C49C6">
        <w:rPr>
          <w:rFonts w:hint="eastAsia"/>
          <w:sz w:val="24"/>
        </w:rPr>
        <w:t>令和</w:t>
      </w:r>
      <w:r w:rsidR="00AE319D">
        <w:rPr>
          <w:rFonts w:asciiTheme="minorEastAsia" w:hAnsiTheme="minorEastAsia" w:hint="eastAsia"/>
          <w:sz w:val="24"/>
        </w:rPr>
        <w:t>７</w:t>
      </w:r>
      <w:r>
        <w:rPr>
          <w:rFonts w:hint="eastAsia"/>
          <w:sz w:val="24"/>
        </w:rPr>
        <w:t>年</w:t>
      </w:r>
      <w:r w:rsidR="00AE319D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AE319D">
        <w:rPr>
          <w:rFonts w:asciiTheme="minorEastAsia" w:hAnsiTheme="minorEastAsia" w:hint="eastAsia"/>
          <w:sz w:val="24"/>
        </w:rPr>
        <w:t>31</w:t>
      </w:r>
      <w:r w:rsidR="00063FB1" w:rsidRPr="00063FB1">
        <w:rPr>
          <w:rFonts w:hint="eastAsia"/>
          <w:sz w:val="24"/>
        </w:rPr>
        <w:t>日に実施される「</w:t>
      </w:r>
      <w:r w:rsidR="00531EF0">
        <w:rPr>
          <w:rFonts w:hint="eastAsia"/>
          <w:sz w:val="24"/>
        </w:rPr>
        <w:t>事業系一般</w:t>
      </w:r>
      <w:r w:rsidR="00063FB1" w:rsidRPr="00063FB1">
        <w:rPr>
          <w:rFonts w:hint="eastAsia"/>
          <w:sz w:val="24"/>
        </w:rPr>
        <w:t>廃棄物収集運搬業務委託」の入札に参加を希望しますので、申請します。</w:t>
      </w:r>
    </w:p>
    <w:p w14:paraId="5B10C3A0" w14:textId="77777777" w:rsidR="00063FB1" w:rsidRPr="00063FB1" w:rsidRDefault="00063FB1" w:rsidP="00063FB1">
      <w:pPr>
        <w:jc w:val="left"/>
        <w:rPr>
          <w:sz w:val="22"/>
        </w:rPr>
      </w:pPr>
    </w:p>
    <w:p w14:paraId="4B695E63" w14:textId="6B49881A" w:rsidR="00BC79EF" w:rsidRPr="004567C1" w:rsidRDefault="00063FB1" w:rsidP="004567C1">
      <w:pPr>
        <w:jc w:val="left"/>
        <w:rPr>
          <w:kern w:val="0"/>
          <w:sz w:val="24"/>
        </w:rPr>
      </w:pPr>
      <w:r w:rsidRPr="000D2725">
        <w:rPr>
          <w:rFonts w:hint="eastAsia"/>
          <w:spacing w:val="480"/>
          <w:kern w:val="0"/>
          <w:sz w:val="24"/>
          <w:fitText w:val="1440" w:id="1380761856"/>
        </w:rPr>
        <w:t>住</w:t>
      </w:r>
      <w:r w:rsidRPr="000D2725">
        <w:rPr>
          <w:rFonts w:hint="eastAsia"/>
          <w:kern w:val="0"/>
          <w:sz w:val="24"/>
          <w:fitText w:val="1440" w:id="1380761856"/>
        </w:rPr>
        <w:t>所</w:t>
      </w:r>
    </w:p>
    <w:p w14:paraId="311E9F7A" w14:textId="7EF73F7C" w:rsidR="00BC79EF" w:rsidRPr="00063FB1" w:rsidRDefault="00063FB1" w:rsidP="004567C1">
      <w:pPr>
        <w:jc w:val="left"/>
        <w:rPr>
          <w:sz w:val="24"/>
        </w:rPr>
      </w:pPr>
      <w:r w:rsidRPr="00063FB1">
        <w:rPr>
          <w:rFonts w:hint="eastAsia"/>
          <w:sz w:val="24"/>
        </w:rPr>
        <w:t>称号又は名称</w:t>
      </w:r>
    </w:p>
    <w:p w14:paraId="7ED8D56C" w14:textId="36E3C17D" w:rsidR="00063FB1" w:rsidRDefault="00063FB1" w:rsidP="004567C1">
      <w:pPr>
        <w:jc w:val="left"/>
        <w:rPr>
          <w:sz w:val="24"/>
        </w:rPr>
      </w:pPr>
      <w:r w:rsidRPr="00063FB1">
        <w:rPr>
          <w:rFonts w:hint="eastAsia"/>
          <w:sz w:val="24"/>
        </w:rPr>
        <w:t>代表者職氏</w:t>
      </w:r>
      <w:r>
        <w:rPr>
          <w:rFonts w:hint="eastAsia"/>
          <w:sz w:val="24"/>
        </w:rPr>
        <w:t>名</w:t>
      </w:r>
      <w:r w:rsidR="004567C1">
        <w:rPr>
          <w:rFonts w:hint="eastAsia"/>
          <w:sz w:val="24"/>
        </w:rPr>
        <w:t xml:space="preserve">　　　　　　　　　　　　　　　　　　　　　</w:t>
      </w:r>
      <w:r w:rsidRPr="00063FB1">
        <w:rPr>
          <w:rFonts w:hint="eastAsia"/>
          <w:sz w:val="24"/>
        </w:rPr>
        <w:t>印</w:t>
      </w:r>
    </w:p>
    <w:p w14:paraId="5A82982C" w14:textId="5F14BFED" w:rsidR="002946F1" w:rsidRDefault="002946F1" w:rsidP="004567C1">
      <w:pPr>
        <w:jc w:val="left"/>
        <w:rPr>
          <w:sz w:val="24"/>
        </w:rPr>
      </w:pPr>
    </w:p>
    <w:p w14:paraId="27904361" w14:textId="56AE06AE" w:rsidR="00FE76EE" w:rsidRDefault="002946F1" w:rsidP="004567C1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参加要件について、下記のとおり相違ありません。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FE76EE" w14:paraId="6497FD98" w14:textId="77777777" w:rsidTr="00513BFE">
        <w:tc>
          <w:tcPr>
            <w:tcW w:w="4531" w:type="dxa"/>
          </w:tcPr>
          <w:p w14:paraId="1F3F6075" w14:textId="0A109C2F" w:rsidR="00FE76EE" w:rsidRDefault="00FE76EE" w:rsidP="004567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4678" w:type="dxa"/>
          </w:tcPr>
          <w:p w14:paraId="5D641C21" w14:textId="4A119252" w:rsidR="00FE76EE" w:rsidRDefault="00FE76EE" w:rsidP="004567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FE76EE" w14:paraId="3872D25B" w14:textId="77777777" w:rsidTr="00513BFE">
        <w:trPr>
          <w:trHeight w:val="525"/>
        </w:trPr>
        <w:tc>
          <w:tcPr>
            <w:tcW w:w="4531" w:type="dxa"/>
          </w:tcPr>
          <w:p w14:paraId="35E8A7BB" w14:textId="1137B0F7" w:rsidR="00FE76EE" w:rsidRDefault="00FE76EE" w:rsidP="002946F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地方自治法施行令（昭和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年政令第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号）第</w:t>
            </w:r>
            <w:r>
              <w:rPr>
                <w:rFonts w:hint="eastAsia"/>
                <w:sz w:val="24"/>
              </w:rPr>
              <w:t>167</w:t>
            </w:r>
            <w:r>
              <w:rPr>
                <w:rFonts w:hint="eastAsia"/>
                <w:sz w:val="24"/>
              </w:rPr>
              <w:t>条の４の規定に該当しない</w:t>
            </w:r>
          </w:p>
        </w:tc>
        <w:tc>
          <w:tcPr>
            <w:tcW w:w="4678" w:type="dxa"/>
          </w:tcPr>
          <w:p w14:paraId="4D1526C2" w14:textId="2719A051" w:rsidR="00FE76EE" w:rsidRDefault="00FE76EE" w:rsidP="008B19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☐　該当しない</w:t>
            </w:r>
            <w:r w:rsidR="002C3E5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☐　該当する</w:t>
            </w:r>
          </w:p>
          <w:p w14:paraId="39777FE9" w14:textId="46A33DE0" w:rsidR="00FE76EE" w:rsidRPr="002946F1" w:rsidRDefault="00FE76EE" w:rsidP="004567C1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946F1">
              <w:rPr>
                <w:rFonts w:hint="eastAsia"/>
                <w:sz w:val="22"/>
              </w:rPr>
              <w:t>※</w:t>
            </w:r>
            <w:r w:rsidR="002946F1" w:rsidRPr="002946F1">
              <w:rPr>
                <w:rFonts w:hint="eastAsia"/>
                <w:sz w:val="22"/>
              </w:rPr>
              <w:t>どちらかにチェックをつけること</w:t>
            </w:r>
          </w:p>
        </w:tc>
      </w:tr>
      <w:tr w:rsidR="00FE76EE" w14:paraId="2E6847D8" w14:textId="77777777" w:rsidTr="00513BFE">
        <w:tc>
          <w:tcPr>
            <w:tcW w:w="4531" w:type="dxa"/>
          </w:tcPr>
          <w:p w14:paraId="27FCB631" w14:textId="2FDFABA2" w:rsidR="00FE76EE" w:rsidRDefault="002946F1" w:rsidP="004567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新潟県から指名停止措置を現に受けていない</w:t>
            </w:r>
          </w:p>
        </w:tc>
        <w:tc>
          <w:tcPr>
            <w:tcW w:w="4678" w:type="dxa"/>
          </w:tcPr>
          <w:p w14:paraId="1FB0E7AC" w14:textId="271729F4" w:rsidR="002946F1" w:rsidRDefault="002946F1" w:rsidP="004567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☐　受けていない</w:t>
            </w:r>
            <w:r w:rsidR="002C3E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☐　受けている</w:t>
            </w:r>
          </w:p>
          <w:p w14:paraId="24E63411" w14:textId="20D3FF88" w:rsidR="002946F1" w:rsidRPr="002946F1" w:rsidRDefault="002946F1" w:rsidP="004567C1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946F1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どちらかにチェックをつけること</w:t>
            </w:r>
          </w:p>
        </w:tc>
      </w:tr>
      <w:tr w:rsidR="00FE76EE" w14:paraId="09B0B7CD" w14:textId="77777777" w:rsidTr="00870F23">
        <w:trPr>
          <w:trHeight w:val="1485"/>
        </w:trPr>
        <w:tc>
          <w:tcPr>
            <w:tcW w:w="4531" w:type="dxa"/>
          </w:tcPr>
          <w:p w14:paraId="65560196" w14:textId="77777777" w:rsidR="00870F23" w:rsidRDefault="00870F23" w:rsidP="004567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魚沼市</w:t>
            </w:r>
            <w:r w:rsidR="002946F1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>又は南魚沼市内</w:t>
            </w:r>
            <w:r w:rsidR="002946F1">
              <w:rPr>
                <w:rFonts w:hint="eastAsia"/>
                <w:sz w:val="24"/>
              </w:rPr>
              <w:t>における</w:t>
            </w:r>
          </w:p>
          <w:p w14:paraId="7198F0DF" w14:textId="0481097F" w:rsidR="00FE76EE" w:rsidRDefault="002946F1" w:rsidP="004567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本社又は営業所</w:t>
            </w:r>
            <w:r w:rsidR="00870F2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及びその所在地</w:t>
            </w:r>
          </w:p>
        </w:tc>
        <w:tc>
          <w:tcPr>
            <w:tcW w:w="4678" w:type="dxa"/>
          </w:tcPr>
          <w:p w14:paraId="2DDB4C6C" w14:textId="3F40440E" w:rsidR="00FE76EE" w:rsidRPr="00870F23" w:rsidRDefault="002946F1" w:rsidP="004567C1">
            <w:pPr>
              <w:jc w:val="left"/>
              <w:rPr>
                <w:szCs w:val="20"/>
              </w:rPr>
            </w:pPr>
            <w:r w:rsidRPr="00870F23">
              <w:rPr>
                <w:rFonts w:hint="eastAsia"/>
                <w:szCs w:val="20"/>
              </w:rPr>
              <w:t>＜事業所</w:t>
            </w:r>
            <w:r w:rsidR="008B197A" w:rsidRPr="00870F23">
              <w:rPr>
                <w:rFonts w:hint="eastAsia"/>
                <w:szCs w:val="20"/>
              </w:rPr>
              <w:t>名</w:t>
            </w:r>
            <w:r w:rsidRPr="00870F23">
              <w:rPr>
                <w:rFonts w:hint="eastAsia"/>
                <w:szCs w:val="20"/>
              </w:rPr>
              <w:t>＞</w:t>
            </w:r>
          </w:p>
          <w:p w14:paraId="12F14F1C" w14:textId="77777777" w:rsidR="00870F23" w:rsidRDefault="00870F23" w:rsidP="004567C1">
            <w:pPr>
              <w:jc w:val="left"/>
              <w:rPr>
                <w:sz w:val="24"/>
              </w:rPr>
            </w:pPr>
          </w:p>
          <w:p w14:paraId="135D9F30" w14:textId="16963A6A" w:rsidR="002946F1" w:rsidRPr="002C3E5D" w:rsidRDefault="002946F1" w:rsidP="004567C1">
            <w:pPr>
              <w:jc w:val="left"/>
              <w:rPr>
                <w:sz w:val="24"/>
              </w:rPr>
            </w:pPr>
            <w:r w:rsidRPr="00870F23">
              <w:rPr>
                <w:rFonts w:hint="eastAsia"/>
                <w:szCs w:val="20"/>
              </w:rPr>
              <w:t>＜</w:t>
            </w:r>
            <w:r w:rsidR="00D81F66">
              <w:rPr>
                <w:rFonts w:hint="eastAsia"/>
                <w:szCs w:val="20"/>
              </w:rPr>
              <w:t>住所</w:t>
            </w:r>
            <w:r w:rsidRPr="00870F23">
              <w:rPr>
                <w:rFonts w:hint="eastAsia"/>
                <w:szCs w:val="20"/>
              </w:rPr>
              <w:t>＞</w:t>
            </w:r>
          </w:p>
        </w:tc>
      </w:tr>
      <w:tr w:rsidR="00FE76EE" w14:paraId="22DFBE29" w14:textId="77777777" w:rsidTr="00870F23">
        <w:trPr>
          <w:trHeight w:val="661"/>
        </w:trPr>
        <w:tc>
          <w:tcPr>
            <w:tcW w:w="4531" w:type="dxa"/>
            <w:tcBorders>
              <w:bottom w:val="single" w:sz="4" w:space="0" w:color="auto"/>
            </w:tcBorders>
          </w:tcPr>
          <w:p w14:paraId="5B87F243" w14:textId="04598F2F" w:rsidR="002946F1" w:rsidRDefault="002946F1" w:rsidP="000D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531EF0">
              <w:rPr>
                <w:rFonts w:hint="eastAsia"/>
                <w:sz w:val="24"/>
              </w:rPr>
              <w:t>事業系一般廃棄物収集運搬業務委託仕様書</w:t>
            </w:r>
            <w:r>
              <w:rPr>
                <w:rFonts w:hint="eastAsia"/>
                <w:sz w:val="24"/>
              </w:rPr>
              <w:t>」に定める内容に基づき業務を遂行することができる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FEB0893" w14:textId="4ABD6596" w:rsidR="002946F1" w:rsidRDefault="002946F1" w:rsidP="004567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☐　できる</w:t>
            </w:r>
            <w:r w:rsidR="002C3E5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☐　できない</w:t>
            </w:r>
          </w:p>
          <w:p w14:paraId="0965D66D" w14:textId="790A327D" w:rsidR="002946F1" w:rsidRPr="002946F1" w:rsidRDefault="002946F1" w:rsidP="004567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46F1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どちらかにチェックをつけること</w:t>
            </w:r>
          </w:p>
        </w:tc>
      </w:tr>
    </w:tbl>
    <w:p w14:paraId="76FEA1F6" w14:textId="77777777" w:rsidR="000D2725" w:rsidRDefault="000D2725" w:rsidP="000D2725">
      <w:pPr>
        <w:jc w:val="left"/>
        <w:rPr>
          <w:sz w:val="24"/>
        </w:rPr>
      </w:pPr>
    </w:p>
    <w:p w14:paraId="50AA81B0" w14:textId="02E06614" w:rsidR="000D2725" w:rsidRPr="00FE76EE" w:rsidRDefault="002946F1" w:rsidP="000D2725">
      <w:pPr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796631">
        <w:rPr>
          <w:rFonts w:hint="eastAsia"/>
          <w:sz w:val="24"/>
        </w:rPr>
        <w:t>資源ごみの処分</w:t>
      </w:r>
      <w:r>
        <w:rPr>
          <w:rFonts w:hint="eastAsia"/>
          <w:sz w:val="24"/>
        </w:rPr>
        <w:t>に関すること</w:t>
      </w:r>
      <w:r w:rsidR="00796631">
        <w:rPr>
          <w:rFonts w:hint="eastAsia"/>
          <w:sz w:val="24"/>
        </w:rPr>
        <w:t xml:space="preserve">　</w:t>
      </w:r>
      <w:r w:rsidR="00796631">
        <w:rPr>
          <w:rFonts w:hint="eastAsia"/>
          <w:sz w:val="22"/>
        </w:rPr>
        <w:t>※どちらかにチェックをつけること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7987"/>
        <w:gridCol w:w="660"/>
      </w:tblGrid>
      <w:tr w:rsidR="00796631" w14:paraId="0FBC82E2" w14:textId="77777777" w:rsidTr="00796631">
        <w:trPr>
          <w:trHeight w:val="441"/>
        </w:trPr>
        <w:tc>
          <w:tcPr>
            <w:tcW w:w="9214" w:type="dxa"/>
            <w:gridSpan w:val="3"/>
            <w:vAlign w:val="center"/>
          </w:tcPr>
          <w:p w14:paraId="3F78936D" w14:textId="15F25A10" w:rsidR="00796631" w:rsidRDefault="00796631" w:rsidP="00796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自社で</w:t>
            </w:r>
            <w:r>
              <w:rPr>
                <w:rFonts w:hint="eastAsia"/>
                <w:sz w:val="24"/>
              </w:rPr>
              <w:t>処分する</w:t>
            </w:r>
          </w:p>
        </w:tc>
      </w:tr>
      <w:tr w:rsidR="00796631" w14:paraId="1DD69CE8" w14:textId="77777777" w:rsidTr="00796631">
        <w:trPr>
          <w:trHeight w:val="489"/>
        </w:trPr>
        <w:tc>
          <w:tcPr>
            <w:tcW w:w="9214" w:type="dxa"/>
            <w:gridSpan w:val="3"/>
            <w:tcBorders>
              <w:bottom w:val="nil"/>
            </w:tcBorders>
            <w:vAlign w:val="center"/>
          </w:tcPr>
          <w:p w14:paraId="5BE5E6DD" w14:textId="64FFCC96" w:rsidR="00796631" w:rsidRPr="00796631" w:rsidRDefault="00796631" w:rsidP="007966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☐　他社へ持ち込む（以下に詳細を記入すること）</w:t>
            </w:r>
          </w:p>
        </w:tc>
      </w:tr>
      <w:tr w:rsidR="00796631" w14:paraId="4AA51443" w14:textId="78BDFE72" w:rsidTr="00796631">
        <w:trPr>
          <w:trHeight w:val="69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F6E6EFE" w14:textId="3EED4F5F" w:rsidR="00796631" w:rsidRPr="00880469" w:rsidRDefault="00796631" w:rsidP="0079663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79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F2A17" w14:textId="7CCB6FC8" w:rsidR="00796631" w:rsidRPr="002C3E5D" w:rsidRDefault="00796631" w:rsidP="00796631">
            <w:pPr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18"/>
              </w:rPr>
              <w:t>事業所名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14:paraId="2BD758EC" w14:textId="77777777" w:rsidR="00796631" w:rsidRPr="002C3E5D" w:rsidRDefault="00796631" w:rsidP="00796631">
            <w:pPr>
              <w:jc w:val="left"/>
              <w:rPr>
                <w:sz w:val="24"/>
              </w:rPr>
            </w:pPr>
          </w:p>
        </w:tc>
      </w:tr>
      <w:tr w:rsidR="00796631" w14:paraId="304E5EFA" w14:textId="6F75386D" w:rsidTr="00796631">
        <w:trPr>
          <w:trHeight w:val="846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54E84EE" w14:textId="310AC096" w:rsidR="00796631" w:rsidRPr="00880469" w:rsidRDefault="00796631" w:rsidP="0079663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79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55E9A4" w14:textId="238C4FAF" w:rsidR="00796631" w:rsidRDefault="00796631" w:rsidP="00796631">
            <w:pPr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18"/>
              </w:rPr>
              <w:t>住所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</w:tcPr>
          <w:p w14:paraId="7F029106" w14:textId="77777777" w:rsidR="00796631" w:rsidRDefault="00796631" w:rsidP="00796631">
            <w:pPr>
              <w:jc w:val="left"/>
              <w:rPr>
                <w:sz w:val="24"/>
              </w:rPr>
            </w:pPr>
          </w:p>
        </w:tc>
      </w:tr>
      <w:tr w:rsidR="00796631" w14:paraId="59D0F7EE" w14:textId="17B4703B" w:rsidTr="00796631">
        <w:trPr>
          <w:trHeight w:val="844"/>
        </w:trPr>
        <w:tc>
          <w:tcPr>
            <w:tcW w:w="567" w:type="dxa"/>
            <w:tcBorders>
              <w:top w:val="nil"/>
              <w:right w:val="nil"/>
            </w:tcBorders>
          </w:tcPr>
          <w:p w14:paraId="4D79EEF4" w14:textId="048B0281" w:rsidR="00796631" w:rsidRPr="00880469" w:rsidRDefault="00796631" w:rsidP="0079663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7987" w:type="dxa"/>
            <w:tcBorders>
              <w:top w:val="dotted" w:sz="4" w:space="0" w:color="auto"/>
              <w:left w:val="nil"/>
              <w:right w:val="nil"/>
            </w:tcBorders>
          </w:tcPr>
          <w:p w14:paraId="6E91DA14" w14:textId="58D9A226" w:rsidR="00796631" w:rsidRDefault="00796631" w:rsidP="00796631">
            <w:pPr>
              <w:jc w:val="left"/>
              <w:rPr>
                <w:sz w:val="24"/>
              </w:rPr>
            </w:pPr>
            <w:r w:rsidRPr="00880469">
              <w:rPr>
                <w:rFonts w:hint="eastAsia"/>
                <w:sz w:val="20"/>
                <w:szCs w:val="18"/>
              </w:rPr>
              <w:t>代表者職氏名</w:t>
            </w:r>
          </w:p>
        </w:tc>
        <w:tc>
          <w:tcPr>
            <w:tcW w:w="660" w:type="dxa"/>
            <w:tcBorders>
              <w:top w:val="nil"/>
              <w:left w:val="nil"/>
            </w:tcBorders>
          </w:tcPr>
          <w:p w14:paraId="004252D1" w14:textId="77777777" w:rsidR="00796631" w:rsidRDefault="00796631" w:rsidP="00796631">
            <w:pPr>
              <w:jc w:val="left"/>
              <w:rPr>
                <w:sz w:val="24"/>
              </w:rPr>
            </w:pPr>
          </w:p>
        </w:tc>
      </w:tr>
    </w:tbl>
    <w:p w14:paraId="692B6F00" w14:textId="383E7F68" w:rsidR="000D2725" w:rsidRPr="00FE76EE" w:rsidRDefault="000D2725" w:rsidP="000D2725">
      <w:pPr>
        <w:jc w:val="left"/>
        <w:rPr>
          <w:sz w:val="24"/>
        </w:rPr>
      </w:pPr>
    </w:p>
    <w:sectPr w:rsidR="000D2725" w:rsidRPr="00FE76EE" w:rsidSect="00513BF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559C" w14:textId="77777777" w:rsidR="00885E65" w:rsidRDefault="00885E65" w:rsidP="00063FB1">
      <w:r>
        <w:separator/>
      </w:r>
    </w:p>
  </w:endnote>
  <w:endnote w:type="continuationSeparator" w:id="0">
    <w:p w14:paraId="4316C6EB" w14:textId="77777777" w:rsidR="00885E65" w:rsidRDefault="00885E65" w:rsidP="0006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82B9" w14:textId="77777777" w:rsidR="00885E65" w:rsidRDefault="00885E65" w:rsidP="00063FB1">
      <w:r>
        <w:separator/>
      </w:r>
    </w:p>
  </w:footnote>
  <w:footnote w:type="continuationSeparator" w:id="0">
    <w:p w14:paraId="5BA2F2D2" w14:textId="77777777" w:rsidR="00885E65" w:rsidRDefault="00885E65" w:rsidP="0006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B1"/>
    <w:rsid w:val="00010AE5"/>
    <w:rsid w:val="00063FB1"/>
    <w:rsid w:val="000912B7"/>
    <w:rsid w:val="000B678C"/>
    <w:rsid w:val="000D2725"/>
    <w:rsid w:val="001745A4"/>
    <w:rsid w:val="0021533A"/>
    <w:rsid w:val="002946F1"/>
    <w:rsid w:val="002B6247"/>
    <w:rsid w:val="002C3E5D"/>
    <w:rsid w:val="002C42B9"/>
    <w:rsid w:val="00332FD9"/>
    <w:rsid w:val="004567C1"/>
    <w:rsid w:val="004A30F7"/>
    <w:rsid w:val="00513BFE"/>
    <w:rsid w:val="00531EF0"/>
    <w:rsid w:val="00557D06"/>
    <w:rsid w:val="00604F51"/>
    <w:rsid w:val="006D5895"/>
    <w:rsid w:val="00741F06"/>
    <w:rsid w:val="007432BC"/>
    <w:rsid w:val="00796631"/>
    <w:rsid w:val="007E064B"/>
    <w:rsid w:val="00870F23"/>
    <w:rsid w:val="00873A2F"/>
    <w:rsid w:val="00880469"/>
    <w:rsid w:val="00885E65"/>
    <w:rsid w:val="008B197A"/>
    <w:rsid w:val="00992710"/>
    <w:rsid w:val="009B54FD"/>
    <w:rsid w:val="00A26B17"/>
    <w:rsid w:val="00AC24B1"/>
    <w:rsid w:val="00AD0477"/>
    <w:rsid w:val="00AE319D"/>
    <w:rsid w:val="00AE3FB9"/>
    <w:rsid w:val="00AF71AF"/>
    <w:rsid w:val="00B03859"/>
    <w:rsid w:val="00BC79EF"/>
    <w:rsid w:val="00BD2653"/>
    <w:rsid w:val="00C05CE4"/>
    <w:rsid w:val="00C43895"/>
    <w:rsid w:val="00CE2256"/>
    <w:rsid w:val="00D81CAC"/>
    <w:rsid w:val="00D81F66"/>
    <w:rsid w:val="00DC49C6"/>
    <w:rsid w:val="00EA62F1"/>
    <w:rsid w:val="00ED679F"/>
    <w:rsid w:val="00F04825"/>
    <w:rsid w:val="00F92220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4438A6"/>
  <w15:chartTrackingRefBased/>
  <w15:docId w15:val="{F8650B18-067B-49A8-BA53-534666B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FB1"/>
  </w:style>
  <w:style w:type="paragraph" w:styleId="a5">
    <w:name w:val="footer"/>
    <w:basedOn w:val="a"/>
    <w:link w:val="a6"/>
    <w:uiPriority w:val="99"/>
    <w:unhideWhenUsed/>
    <w:rsid w:val="00063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FB1"/>
  </w:style>
  <w:style w:type="paragraph" w:styleId="a7">
    <w:name w:val="Balloon Text"/>
    <w:basedOn w:val="a"/>
    <w:link w:val="a8"/>
    <w:uiPriority w:val="99"/>
    <w:semiHidden/>
    <w:unhideWhenUsed/>
    <w:rsid w:val="00A2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B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E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9ED54-9193-4276-8AC5-6D0E4454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淳一</dc:creator>
  <cp:keywords/>
  <dc:description/>
  <cp:lastModifiedBy>佐藤 智香</cp:lastModifiedBy>
  <cp:revision>21</cp:revision>
  <cp:lastPrinted>2024-12-26T07:39:00Z</cp:lastPrinted>
  <dcterms:created xsi:type="dcterms:W3CDTF">2017-02-09T09:51:00Z</dcterms:created>
  <dcterms:modified xsi:type="dcterms:W3CDTF">2024-12-26T07:39:00Z</dcterms:modified>
</cp:coreProperties>
</file>